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EA" w:rsidRPr="00A0770B" w:rsidRDefault="00A744EA" w:rsidP="00A74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770B">
        <w:rPr>
          <w:rFonts w:ascii="Times New Roman" w:hAnsi="Times New Roman" w:cs="Times New Roman"/>
          <w:sz w:val="24"/>
          <w:szCs w:val="24"/>
        </w:rPr>
        <w:t>ПЛАН РАБОТЫ НОЯБРЬ 2020</w:t>
      </w:r>
    </w:p>
    <w:tbl>
      <w:tblPr>
        <w:tblW w:w="0" w:type="auto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"/>
        <w:gridCol w:w="936"/>
        <w:gridCol w:w="4678"/>
        <w:gridCol w:w="3191"/>
        <w:gridCol w:w="1908"/>
      </w:tblGrid>
      <w:tr w:rsidR="00A744EA" w:rsidRPr="00A0770B" w:rsidTr="00692DFC">
        <w:tc>
          <w:tcPr>
            <w:tcW w:w="993" w:type="dxa"/>
            <w:gridSpan w:val="2"/>
          </w:tcPr>
          <w:p w:rsidR="00A744EA" w:rsidRPr="00A0770B" w:rsidRDefault="00A744EA" w:rsidP="008F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8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4BC9" w:rsidRPr="00A0770B" w:rsidTr="00692DFC">
        <w:trPr>
          <w:gridBefore w:val="1"/>
          <w:wBefore w:w="57" w:type="dxa"/>
        </w:trPr>
        <w:tc>
          <w:tcPr>
            <w:tcW w:w="936" w:type="dxa"/>
          </w:tcPr>
          <w:p w:rsidR="00D94BC9" w:rsidRPr="00A0770B" w:rsidRDefault="00D94BC9" w:rsidP="008F3F3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4BC9" w:rsidRPr="00A0770B" w:rsidRDefault="00D94BC9" w:rsidP="00D94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членов Ассоциации учителей английского языка</w:t>
            </w: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в региональном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 </w:t>
            </w:r>
            <w:r w:rsidR="00692DFC"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проекте,</w:t>
            </w:r>
            <w:r w:rsidR="00692DFC"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посвященный </w:t>
            </w:r>
            <w:r w:rsidRPr="00A0770B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Дню начала контрнаступления советских войск против немецко-фашистских войск в битве под Москвой (</w:t>
            </w:r>
            <w:r w:rsidRPr="00A0770B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5 декабря</w:t>
            </w:r>
            <w:r w:rsidRPr="00A0770B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1941 года)</w:t>
            </w:r>
          </w:p>
        </w:tc>
        <w:tc>
          <w:tcPr>
            <w:tcW w:w="3191" w:type="dxa"/>
          </w:tcPr>
          <w:p w:rsidR="00D94BC9" w:rsidRPr="00A0770B" w:rsidRDefault="00D94BC9" w:rsidP="008F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21ноября-04 декабря</w:t>
            </w:r>
          </w:p>
        </w:tc>
        <w:tc>
          <w:tcPr>
            <w:tcW w:w="1908" w:type="dxa"/>
          </w:tcPr>
          <w:p w:rsidR="00692DFC" w:rsidRPr="00A0770B" w:rsidRDefault="00692DFC" w:rsidP="0069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D94BC9" w:rsidRPr="00A0770B" w:rsidRDefault="00D94BC9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EA" w:rsidRPr="00A0770B" w:rsidTr="00692DFC">
        <w:trPr>
          <w:gridBefore w:val="1"/>
          <w:wBefore w:w="57" w:type="dxa"/>
        </w:trPr>
        <w:tc>
          <w:tcPr>
            <w:tcW w:w="936" w:type="dxa"/>
          </w:tcPr>
          <w:p w:rsidR="00A744EA" w:rsidRPr="00A0770B" w:rsidRDefault="00A744EA" w:rsidP="008F3F3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44EA" w:rsidRPr="00A0770B" w:rsidRDefault="00D14196" w:rsidP="00692D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рамках</w:t>
            </w:r>
            <w:r w:rsidRPr="00A07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"Патриотическое воспитание граждан Российской Федерации на 2016 - 2020 годы"</w:t>
            </w:r>
            <w:r w:rsidRPr="00A07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4EA" w:rsidRPr="00A0770B">
              <w:rPr>
                <w:rFonts w:ascii="Times New Roman" w:hAnsi="Times New Roman" w:cs="Times New Roman"/>
                <w:sz w:val="24"/>
                <w:szCs w:val="24"/>
              </w:rPr>
              <w:t>атриотический</w:t>
            </w:r>
            <w:r w:rsidR="00D94BC9"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DFC"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A744EA" w:rsidRPr="00A077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55A0B"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</w:t>
            </w:r>
            <w:r w:rsidR="00A744EA"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EA" w:rsidRPr="00A07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«Родину любить! Память сохранить!»</w:t>
            </w:r>
            <w:r w:rsidRPr="00A07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A744EA"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посвященный </w:t>
            </w:r>
            <w:r w:rsidR="00A744EA" w:rsidRPr="00A0770B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Дню начала контрнаступления советских войск против немецко-фашистских войск в битве под Москвой (</w:t>
            </w:r>
            <w:r w:rsidR="00A744EA" w:rsidRPr="00A0770B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5 декабря</w:t>
            </w:r>
            <w:r w:rsidR="00A744EA" w:rsidRPr="00A0770B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1941 года)</w:t>
            </w:r>
          </w:p>
        </w:tc>
        <w:tc>
          <w:tcPr>
            <w:tcW w:w="3191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92DFC"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  <w:r w:rsidRPr="00A0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A744EA" w:rsidRPr="00A0770B" w:rsidRDefault="00D94BC9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744EA" w:rsidRPr="00A0770B" w:rsidRDefault="00A744EA" w:rsidP="00D9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744EA" w:rsidRPr="00A0770B" w:rsidTr="00692DFC">
        <w:trPr>
          <w:gridBefore w:val="1"/>
          <w:wBefore w:w="57" w:type="dxa"/>
          <w:trHeight w:val="1123"/>
        </w:trPr>
        <w:tc>
          <w:tcPr>
            <w:tcW w:w="936" w:type="dxa"/>
          </w:tcPr>
          <w:p w:rsidR="00A744EA" w:rsidRPr="00A0770B" w:rsidRDefault="00A744EA" w:rsidP="008F3F3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44EA" w:rsidRPr="00A0770B" w:rsidRDefault="003E5FDC" w:rsidP="003E5F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по иностранному языку в 9-х, 11 классах общеобразовательных учреждений Одинцовского </w:t>
            </w:r>
            <w:proofErr w:type="spellStart"/>
            <w:r w:rsidRPr="00A0770B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A07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планирующих сдавать ОГЭ,ЕГЭ </w:t>
            </w:r>
          </w:p>
        </w:tc>
        <w:tc>
          <w:tcPr>
            <w:tcW w:w="3191" w:type="dxa"/>
          </w:tcPr>
          <w:p w:rsidR="00A744EA" w:rsidRPr="00A0770B" w:rsidRDefault="00F55A0B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FDC" w:rsidRPr="00A0770B">
              <w:rPr>
                <w:rFonts w:ascii="Times New Roman" w:hAnsi="Times New Roman" w:cs="Times New Roman"/>
                <w:sz w:val="24"/>
                <w:szCs w:val="24"/>
              </w:rPr>
              <w:t>-20 декабря</w:t>
            </w:r>
          </w:p>
          <w:p w:rsidR="00A744EA" w:rsidRPr="00A0770B" w:rsidRDefault="003E5FDC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A744EA" w:rsidRPr="00A0770B" w:rsidRDefault="00A744EA" w:rsidP="008F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A" w:rsidRPr="00A0770B" w:rsidRDefault="00A744EA" w:rsidP="008F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0B" w:rsidRPr="00A0770B" w:rsidTr="00692DFC">
        <w:trPr>
          <w:gridBefore w:val="1"/>
          <w:wBefore w:w="57" w:type="dxa"/>
          <w:trHeight w:val="1550"/>
        </w:trPr>
        <w:tc>
          <w:tcPr>
            <w:tcW w:w="936" w:type="dxa"/>
          </w:tcPr>
          <w:p w:rsidR="00F55A0B" w:rsidRPr="00A0770B" w:rsidRDefault="00F55A0B" w:rsidP="00F55A0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5A0B" w:rsidRPr="00A0770B" w:rsidRDefault="00F55A0B" w:rsidP="00F5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sz w:val="24"/>
                <w:szCs w:val="24"/>
              </w:rPr>
              <w:t>Круглый стол по подведению результатов  районной олимпиады, диагностических тестирований «Общее в работе по подготовке к олимпиаде и итоговой аттестации»</w:t>
            </w:r>
          </w:p>
        </w:tc>
        <w:tc>
          <w:tcPr>
            <w:tcW w:w="3191" w:type="dxa"/>
          </w:tcPr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23декабря</w:t>
            </w:r>
          </w:p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davydenkova</w:t>
            </w:r>
            <w:proofErr w:type="spellEnd"/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</w:t>
            </w:r>
          </w:p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на сайте)</w:t>
            </w:r>
          </w:p>
          <w:p w:rsidR="00F55A0B" w:rsidRPr="00A0770B" w:rsidRDefault="00F55A0B" w:rsidP="00F55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8" w:type="dxa"/>
          </w:tcPr>
          <w:p w:rsidR="00F55A0B" w:rsidRPr="00A0770B" w:rsidRDefault="00F55A0B" w:rsidP="00F55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Давыденкова Н.П </w:t>
            </w:r>
          </w:p>
          <w:p w:rsidR="00F55A0B" w:rsidRPr="00A0770B" w:rsidRDefault="00F55A0B" w:rsidP="00F55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4EA" w:rsidRPr="00A0770B" w:rsidRDefault="00A744EA" w:rsidP="00A744E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F3AF7" w:rsidRPr="00A0770B" w:rsidRDefault="00FF3AF7">
      <w:pPr>
        <w:rPr>
          <w:rFonts w:ascii="Times New Roman" w:hAnsi="Times New Roman" w:cs="Times New Roman"/>
          <w:sz w:val="24"/>
          <w:szCs w:val="24"/>
        </w:rPr>
      </w:pPr>
    </w:p>
    <w:sectPr w:rsidR="00FF3AF7" w:rsidRPr="00A0770B" w:rsidSect="00D141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1E2"/>
    <w:multiLevelType w:val="hybridMultilevel"/>
    <w:tmpl w:val="4602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A"/>
    <w:rsid w:val="003E5FDC"/>
    <w:rsid w:val="00692DFC"/>
    <w:rsid w:val="00A0770B"/>
    <w:rsid w:val="00A744EA"/>
    <w:rsid w:val="00D14196"/>
    <w:rsid w:val="00D94BC9"/>
    <w:rsid w:val="00F55A0B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62B3-F7E1-4212-A289-B9732BCA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44EA"/>
    <w:rPr>
      <w:i/>
      <w:iCs/>
    </w:rPr>
  </w:style>
  <w:style w:type="paragraph" w:customStyle="1" w:styleId="21">
    <w:name w:val="Основной текст 21"/>
    <w:basedOn w:val="a"/>
    <w:rsid w:val="00A744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2020-11-20T14:06:00Z</dcterms:created>
  <dcterms:modified xsi:type="dcterms:W3CDTF">2020-11-22T16:35:00Z</dcterms:modified>
</cp:coreProperties>
</file>